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87F0" w14:textId="5A9BD212" w:rsidR="0021170D" w:rsidRDefault="00137458" w:rsidP="007B21F6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0DA9E" wp14:editId="27FF0E55">
            <wp:simplePos x="5244575" y="181369"/>
            <wp:positionH relativeFrom="column">
              <wp:align>right</wp:align>
            </wp:positionH>
            <wp:positionV relativeFrom="paragraph">
              <wp:align>top</wp:align>
            </wp:positionV>
            <wp:extent cx="1184243" cy="757996"/>
            <wp:effectExtent l="0" t="0" r="0" b="0"/>
            <wp:wrapSquare wrapText="bothSides"/>
            <wp:docPr id="1" name="Picture 1" descr="Responsible Jewelley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jc2020-lockup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43" cy="7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FB7FB" w14:textId="7135184F" w:rsidR="0021170D" w:rsidRPr="00C43109" w:rsidRDefault="0018482B" w:rsidP="4FA450A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1170D" w:rsidRPr="0592B42B">
        <w:rPr>
          <w:b/>
          <w:bCs/>
          <w:sz w:val="28"/>
          <w:szCs w:val="28"/>
        </w:rPr>
        <w:t>ommercial Member</w:t>
      </w:r>
    </w:p>
    <w:p w14:paraId="10120895" w14:textId="77777777" w:rsidR="00C43109" w:rsidRPr="001237F5" w:rsidRDefault="00C43109" w:rsidP="001237F5">
      <w:pPr>
        <w:pStyle w:val="NoSpacing"/>
        <w:rPr>
          <w:szCs w:val="28"/>
        </w:rPr>
      </w:pPr>
    </w:p>
    <w:p w14:paraId="1EDFF407" w14:textId="0A018E8E" w:rsidR="000102E0" w:rsidRDefault="00691124" w:rsidP="001237F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New Entity or Merger</w:t>
      </w:r>
    </w:p>
    <w:p w14:paraId="768359BE" w14:textId="77777777" w:rsidR="00365CCC" w:rsidRDefault="00365CCC" w:rsidP="001237F5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365CCC" w14:paraId="16F1FD92" w14:textId="77777777" w:rsidTr="00A23319">
        <w:trPr>
          <w:trHeight w:val="680"/>
        </w:trPr>
        <w:tc>
          <w:tcPr>
            <w:tcW w:w="2500" w:type="pct"/>
            <w:vAlign w:val="center"/>
          </w:tcPr>
          <w:p w14:paraId="0DD5081E" w14:textId="6645186E" w:rsidR="00365CCC" w:rsidRDefault="00365CCC" w:rsidP="00A23319">
            <w:r>
              <w:t>Name of member company</w:t>
            </w:r>
          </w:p>
        </w:tc>
        <w:tc>
          <w:tcPr>
            <w:tcW w:w="2500" w:type="pct"/>
            <w:vAlign w:val="center"/>
          </w:tcPr>
          <w:p w14:paraId="40A50D0A" w14:textId="77777777" w:rsidR="00365CCC" w:rsidRDefault="00365CCC" w:rsidP="00A23319"/>
        </w:tc>
      </w:tr>
    </w:tbl>
    <w:p w14:paraId="10A1775A" w14:textId="77777777" w:rsidR="001237F5" w:rsidRPr="001237F5" w:rsidRDefault="001237F5" w:rsidP="001237F5">
      <w:pPr>
        <w:pStyle w:val="NoSpacing"/>
        <w:rPr>
          <w:b/>
          <w:sz w:val="28"/>
          <w:szCs w:val="28"/>
        </w:rPr>
      </w:pPr>
    </w:p>
    <w:p w14:paraId="26C54902" w14:textId="79256CAC" w:rsidR="00982AAC" w:rsidRDefault="00691124" w:rsidP="25FAB911">
      <w:pPr>
        <w:pStyle w:val="NoSpacing"/>
        <w:rPr>
          <w:b/>
          <w:bCs/>
        </w:rPr>
      </w:pPr>
      <w:r>
        <w:rPr>
          <w:b/>
          <w:bCs/>
        </w:rPr>
        <w:t>DETAILS OF NEW ENTITY</w:t>
      </w:r>
    </w:p>
    <w:p w14:paraId="72D48A3C" w14:textId="77777777" w:rsidR="00235156" w:rsidRPr="00235156" w:rsidRDefault="00235156" w:rsidP="00B7784B">
      <w:pPr>
        <w:pStyle w:val="NoSpacing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8"/>
        <w:gridCol w:w="1392"/>
        <w:gridCol w:w="2718"/>
        <w:gridCol w:w="1277"/>
        <w:gridCol w:w="1941"/>
      </w:tblGrid>
      <w:tr w:rsidR="00A53C38" w:rsidRPr="00E54CD4" w14:paraId="6E2D1B0C" w14:textId="66748871" w:rsidTr="00A22227">
        <w:tc>
          <w:tcPr>
            <w:tcW w:w="1236" w:type="pct"/>
          </w:tcPr>
          <w:p w14:paraId="5EC806BF" w14:textId="2DA54037" w:rsidR="00A53C38" w:rsidRPr="00E54CD4" w:rsidRDefault="00A53C38" w:rsidP="00235156">
            <w:pPr>
              <w:pStyle w:val="NoSpacing"/>
              <w:rPr>
                <w:b/>
                <w:bCs/>
              </w:rPr>
            </w:pPr>
            <w:r w:rsidRPr="00E54CD4">
              <w:rPr>
                <w:b/>
                <w:bCs/>
              </w:rPr>
              <w:t>Name of entity</w:t>
            </w:r>
          </w:p>
        </w:tc>
        <w:tc>
          <w:tcPr>
            <w:tcW w:w="715" w:type="pct"/>
          </w:tcPr>
          <w:p w14:paraId="3AB7BD68" w14:textId="183590E3" w:rsidR="00A53C38" w:rsidRPr="00E54CD4" w:rsidRDefault="001D0E3A" w:rsidP="002351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  <w:r w:rsidR="00183A79">
              <w:rPr>
                <w:b/>
                <w:bCs/>
              </w:rPr>
              <w:t>,</w:t>
            </w:r>
            <w:r w:rsidR="00377C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</w:tc>
        <w:tc>
          <w:tcPr>
            <w:tcW w:w="1396" w:type="pct"/>
          </w:tcPr>
          <w:p w14:paraId="35EA0776" w14:textId="54AE89D8" w:rsidR="00A53C38" w:rsidRPr="00E54CD4" w:rsidRDefault="00183A79" w:rsidP="002351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Description of b</w:t>
            </w:r>
            <w:r w:rsidR="00A53C38" w:rsidRPr="00E54CD4">
              <w:rPr>
                <w:b/>
                <w:bCs/>
              </w:rPr>
              <w:t>usiness activity</w:t>
            </w:r>
          </w:p>
        </w:tc>
        <w:tc>
          <w:tcPr>
            <w:tcW w:w="656" w:type="pct"/>
          </w:tcPr>
          <w:p w14:paraId="11C4A4AA" w14:textId="3372DA6C" w:rsidR="00A53C38" w:rsidRPr="00E54CD4" w:rsidRDefault="00A53C38" w:rsidP="002351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No. of Employees</w:t>
            </w:r>
          </w:p>
        </w:tc>
        <w:tc>
          <w:tcPr>
            <w:tcW w:w="998" w:type="pct"/>
          </w:tcPr>
          <w:p w14:paraId="1FA33C35" w14:textId="267E1D1F" w:rsidR="00A53C38" w:rsidRPr="00E54CD4" w:rsidRDefault="00183A79" w:rsidP="0023515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RJC m</w:t>
            </w:r>
            <w:r w:rsidR="00A53C38" w:rsidRPr="00E54CD4">
              <w:rPr>
                <w:b/>
                <w:bCs/>
              </w:rPr>
              <w:t>aterials</w:t>
            </w:r>
            <w:r w:rsidR="00365CCC">
              <w:rPr>
                <w:b/>
                <w:bCs/>
              </w:rPr>
              <w:t xml:space="preserve"> </w:t>
            </w:r>
            <w:r w:rsidR="00F23618">
              <w:rPr>
                <w:b/>
                <w:bCs/>
              </w:rPr>
              <w:t>in scope</w:t>
            </w:r>
          </w:p>
        </w:tc>
      </w:tr>
      <w:tr w:rsidR="00A53C38" w:rsidRPr="00235156" w14:paraId="08BBBC68" w14:textId="544978F9" w:rsidTr="00A22227">
        <w:tc>
          <w:tcPr>
            <w:tcW w:w="1236" w:type="pct"/>
          </w:tcPr>
          <w:p w14:paraId="53738BC0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715" w:type="pct"/>
          </w:tcPr>
          <w:p w14:paraId="12C53046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1396" w:type="pct"/>
          </w:tcPr>
          <w:p w14:paraId="31D9BA02" w14:textId="77777777" w:rsidR="00A53C38" w:rsidRPr="00235156" w:rsidRDefault="00A53C38" w:rsidP="00235156">
            <w:pPr>
              <w:pStyle w:val="NoSpacing"/>
            </w:pPr>
          </w:p>
          <w:p w14:paraId="08C1AAA2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656" w:type="pct"/>
          </w:tcPr>
          <w:p w14:paraId="16AE2402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998" w:type="pct"/>
          </w:tcPr>
          <w:p w14:paraId="21B2B962" w14:textId="6A92A418" w:rsidR="00A53C38" w:rsidRPr="00235156" w:rsidRDefault="00A53C38" w:rsidP="00235156">
            <w:pPr>
              <w:pStyle w:val="NoSpacing"/>
            </w:pPr>
          </w:p>
        </w:tc>
      </w:tr>
      <w:tr w:rsidR="00A53C38" w:rsidRPr="00235156" w14:paraId="6EF541AD" w14:textId="607E9EAB" w:rsidTr="00A22227">
        <w:tc>
          <w:tcPr>
            <w:tcW w:w="1236" w:type="pct"/>
          </w:tcPr>
          <w:p w14:paraId="2537940F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715" w:type="pct"/>
          </w:tcPr>
          <w:p w14:paraId="6037D8B7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1396" w:type="pct"/>
          </w:tcPr>
          <w:p w14:paraId="5981D971" w14:textId="77777777" w:rsidR="00A53C38" w:rsidRPr="00235156" w:rsidRDefault="00A53C38" w:rsidP="00235156">
            <w:pPr>
              <w:pStyle w:val="NoSpacing"/>
            </w:pPr>
          </w:p>
          <w:p w14:paraId="657FB2A5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656" w:type="pct"/>
          </w:tcPr>
          <w:p w14:paraId="5755D275" w14:textId="77777777" w:rsidR="00A53C38" w:rsidRPr="00235156" w:rsidRDefault="00A53C38" w:rsidP="00235156">
            <w:pPr>
              <w:pStyle w:val="NoSpacing"/>
            </w:pPr>
          </w:p>
        </w:tc>
        <w:tc>
          <w:tcPr>
            <w:tcW w:w="998" w:type="pct"/>
          </w:tcPr>
          <w:p w14:paraId="7499FD8E" w14:textId="68B73414" w:rsidR="00A53C38" w:rsidRPr="00235156" w:rsidRDefault="00A53C38" w:rsidP="00235156">
            <w:pPr>
              <w:pStyle w:val="NoSpacing"/>
            </w:pPr>
          </w:p>
        </w:tc>
      </w:tr>
    </w:tbl>
    <w:p w14:paraId="31FB7AB4" w14:textId="77777777" w:rsidR="00235156" w:rsidRPr="00235156" w:rsidRDefault="00235156" w:rsidP="00B7784B">
      <w:pPr>
        <w:pStyle w:val="NoSpacing"/>
        <w:jc w:val="both"/>
      </w:pPr>
    </w:p>
    <w:p w14:paraId="17E4C874" w14:textId="60D4285C" w:rsidR="61E7DDAC" w:rsidRDefault="61E7DDAC" w:rsidP="341A19BA">
      <w:pPr>
        <w:spacing w:after="0"/>
        <w:rPr>
          <w:b/>
          <w:bCs/>
        </w:rPr>
      </w:pPr>
      <w:r w:rsidRPr="341A19BA">
        <w:rPr>
          <w:b/>
          <w:bCs/>
        </w:rPr>
        <w:t>DIRECTORS &amp; ULTIMATE BENEFICIAL OWNERS</w:t>
      </w:r>
    </w:p>
    <w:p w14:paraId="22AE2130" w14:textId="1D462E0C" w:rsidR="61E7DDAC" w:rsidRDefault="61E7DDAC" w:rsidP="00E14D76">
      <w:r>
        <w:t xml:space="preserve">Please enter the details for all </w:t>
      </w:r>
      <w:r w:rsidR="00672D78">
        <w:t>shareholders</w:t>
      </w:r>
      <w:r>
        <w:t xml:space="preserve"> that own 20% or more shares of the new entities</w:t>
      </w:r>
      <w:r w:rsidR="005F5731">
        <w:t xml:space="preserve"> and all Board Directors</w:t>
      </w:r>
      <w:r w:rsidR="00995509">
        <w:t xml:space="preserve"> of the new entities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341A19BA" w14:paraId="5DCC6DCF" w14:textId="77777777" w:rsidTr="341A19BA">
        <w:trPr>
          <w:trHeight w:val="518"/>
        </w:trPr>
        <w:tc>
          <w:tcPr>
            <w:tcW w:w="4868" w:type="dxa"/>
          </w:tcPr>
          <w:p w14:paraId="59683812" w14:textId="5AEB68FB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 xml:space="preserve">Contact name: </w:t>
            </w:r>
          </w:p>
        </w:tc>
        <w:tc>
          <w:tcPr>
            <w:tcW w:w="4868" w:type="dxa"/>
          </w:tcPr>
          <w:p w14:paraId="10AF304E" w14:textId="0FDE22BA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Job title:</w:t>
            </w:r>
          </w:p>
        </w:tc>
      </w:tr>
      <w:tr w:rsidR="341A19BA" w14:paraId="7C737BAB" w14:textId="77777777" w:rsidTr="341A19BA">
        <w:trPr>
          <w:trHeight w:val="554"/>
        </w:trPr>
        <w:tc>
          <w:tcPr>
            <w:tcW w:w="4868" w:type="dxa"/>
          </w:tcPr>
          <w:p w14:paraId="7BDDD346" w14:textId="2F06F86F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DOB:</w:t>
            </w:r>
          </w:p>
        </w:tc>
        <w:tc>
          <w:tcPr>
            <w:tcW w:w="4868" w:type="dxa"/>
          </w:tcPr>
          <w:p w14:paraId="52CC69C5" w14:textId="18EB41F4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Email:</w:t>
            </w:r>
          </w:p>
        </w:tc>
      </w:tr>
    </w:tbl>
    <w:p w14:paraId="2B156809" w14:textId="77777777" w:rsidR="00A0374E" w:rsidRPr="00C9535A" w:rsidRDefault="00A0374E" w:rsidP="00A0374E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341A19BA" w14:paraId="05EF89DB" w14:textId="77777777" w:rsidTr="341A19BA">
        <w:trPr>
          <w:trHeight w:val="518"/>
        </w:trPr>
        <w:tc>
          <w:tcPr>
            <w:tcW w:w="4868" w:type="dxa"/>
          </w:tcPr>
          <w:p w14:paraId="2BF96AA1" w14:textId="5AEB68FB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 xml:space="preserve">Contact name: </w:t>
            </w:r>
          </w:p>
        </w:tc>
        <w:tc>
          <w:tcPr>
            <w:tcW w:w="4868" w:type="dxa"/>
          </w:tcPr>
          <w:p w14:paraId="33D8F54D" w14:textId="0FDE22BA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Job title:</w:t>
            </w:r>
          </w:p>
        </w:tc>
      </w:tr>
      <w:tr w:rsidR="341A19BA" w14:paraId="40B959EA" w14:textId="77777777" w:rsidTr="341A19BA">
        <w:trPr>
          <w:trHeight w:val="554"/>
        </w:trPr>
        <w:tc>
          <w:tcPr>
            <w:tcW w:w="4868" w:type="dxa"/>
          </w:tcPr>
          <w:p w14:paraId="4657F22E" w14:textId="2F06F86F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DOB:</w:t>
            </w:r>
          </w:p>
        </w:tc>
        <w:tc>
          <w:tcPr>
            <w:tcW w:w="4868" w:type="dxa"/>
          </w:tcPr>
          <w:p w14:paraId="465A547A" w14:textId="18EB41F4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Email:</w:t>
            </w:r>
          </w:p>
        </w:tc>
      </w:tr>
    </w:tbl>
    <w:p w14:paraId="6F44F45D" w14:textId="77777777" w:rsidR="00A0374E" w:rsidRPr="00C9535A" w:rsidRDefault="00A0374E" w:rsidP="00A0374E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341A19BA" w14:paraId="21459F8E" w14:textId="77777777" w:rsidTr="00C9535A">
        <w:trPr>
          <w:trHeight w:val="518"/>
        </w:trPr>
        <w:tc>
          <w:tcPr>
            <w:tcW w:w="4868" w:type="dxa"/>
            <w:tcBorders>
              <w:bottom w:val="single" w:sz="4" w:space="0" w:color="000000" w:themeColor="text1"/>
            </w:tcBorders>
          </w:tcPr>
          <w:p w14:paraId="3EE4EA02" w14:textId="5AEB68FB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 xml:space="preserve">Contact name: </w:t>
            </w:r>
          </w:p>
        </w:tc>
        <w:tc>
          <w:tcPr>
            <w:tcW w:w="4868" w:type="dxa"/>
            <w:tcBorders>
              <w:bottom w:val="single" w:sz="4" w:space="0" w:color="000000" w:themeColor="text1"/>
            </w:tcBorders>
          </w:tcPr>
          <w:p w14:paraId="6AE80DE0" w14:textId="0FDE22BA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Job title:</w:t>
            </w:r>
          </w:p>
        </w:tc>
      </w:tr>
      <w:tr w:rsidR="341A19BA" w14:paraId="0376B4AC" w14:textId="77777777" w:rsidTr="341A19BA">
        <w:trPr>
          <w:trHeight w:val="554"/>
        </w:trPr>
        <w:tc>
          <w:tcPr>
            <w:tcW w:w="4868" w:type="dxa"/>
          </w:tcPr>
          <w:p w14:paraId="144240F3" w14:textId="2F06F86F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DOB:</w:t>
            </w:r>
          </w:p>
        </w:tc>
        <w:tc>
          <w:tcPr>
            <w:tcW w:w="4868" w:type="dxa"/>
          </w:tcPr>
          <w:p w14:paraId="2844567F" w14:textId="18EB41F4" w:rsidR="341A19BA" w:rsidRDefault="341A19BA" w:rsidP="341A19BA">
            <w:pPr>
              <w:rPr>
                <w:b/>
                <w:bCs/>
              </w:rPr>
            </w:pPr>
            <w:r w:rsidRPr="341A19BA">
              <w:rPr>
                <w:b/>
                <w:bCs/>
              </w:rPr>
              <w:t>Email:</w:t>
            </w:r>
          </w:p>
        </w:tc>
      </w:tr>
    </w:tbl>
    <w:p w14:paraId="435F7E7C" w14:textId="77777777" w:rsidR="00A0374E" w:rsidRPr="00C9535A" w:rsidRDefault="00A0374E" w:rsidP="00A0374E">
      <w:pPr>
        <w:spacing w:after="0"/>
        <w:rPr>
          <w:sz w:val="12"/>
          <w:szCs w:val="12"/>
        </w:rPr>
      </w:pPr>
    </w:p>
    <w:p w14:paraId="19D43EC0" w14:textId="7A8786C2" w:rsidR="341A19BA" w:rsidRDefault="341A19BA" w:rsidP="341A19BA">
      <w:pPr>
        <w:pStyle w:val="NoSpacing"/>
        <w:jc w:val="both"/>
      </w:pPr>
    </w:p>
    <w:p w14:paraId="16B05A92" w14:textId="52D62EAA" w:rsidR="341A19BA" w:rsidRDefault="00DE2968" w:rsidP="341A19BA">
      <w:pPr>
        <w:pStyle w:val="NoSpacing"/>
        <w:jc w:val="both"/>
      </w:pPr>
      <w:r>
        <w:t xml:space="preserve">Please submit this declaration </w:t>
      </w:r>
      <w:r w:rsidR="00E14D76">
        <w:t xml:space="preserve">to </w:t>
      </w:r>
      <w:hyperlink r:id="rId12" w:history="1">
        <w:r w:rsidR="00E14D76" w:rsidRPr="005510F0">
          <w:rPr>
            <w:rStyle w:val="Hyperlink"/>
          </w:rPr>
          <w:t>membership@responsiblejewellery.com</w:t>
        </w:r>
      </w:hyperlink>
      <w:r w:rsidR="00E14D76">
        <w:t xml:space="preserve"> </w:t>
      </w:r>
      <w:r w:rsidR="0097630D">
        <w:t xml:space="preserve">together with all required documents outlined in our </w:t>
      </w:r>
      <w:r w:rsidR="0097630D" w:rsidRPr="00E14D76">
        <w:rPr>
          <w:b/>
          <w:bCs/>
        </w:rPr>
        <w:t>checklist</w:t>
      </w:r>
      <w:r w:rsidR="0097630D">
        <w:t xml:space="preserve">. </w:t>
      </w:r>
    </w:p>
    <w:p w14:paraId="79742436" w14:textId="21AF0636" w:rsidR="1C5EBD11" w:rsidRDefault="1C5EBD11" w:rsidP="1C5EBD11">
      <w:pPr>
        <w:pStyle w:val="NoSpacing"/>
        <w:jc w:val="both"/>
      </w:pPr>
    </w:p>
    <w:p w14:paraId="4AEC0D94" w14:textId="77777777" w:rsidR="00235156" w:rsidRPr="00235156" w:rsidRDefault="00235156" w:rsidP="00235156">
      <w:pPr>
        <w:pStyle w:val="NoSpacing"/>
      </w:pPr>
    </w:p>
    <w:p w14:paraId="745B5D0C" w14:textId="77777777" w:rsidR="00235156" w:rsidRPr="00235156" w:rsidRDefault="00235156" w:rsidP="00235156">
      <w:pPr>
        <w:pStyle w:val="NoSpacing"/>
      </w:pPr>
      <w:r w:rsidRPr="002351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D9C01" wp14:editId="1C51267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51245" cy="1586865"/>
                <wp:effectExtent l="0" t="0" r="2095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5124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F692A9F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4. Declaration </w:t>
                            </w:r>
                          </w:p>
                          <w:p w14:paraId="109503FC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 declare that to the best of my knowledge and belief the information provided is complete, accurate and up to date.</w:t>
                            </w:r>
                          </w:p>
                          <w:p w14:paraId="3FC69571" w14:textId="11605C58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I confirm that I have provided all the </w:t>
                            </w:r>
                            <w:r w:rsidR="00DE2968">
                              <w:rPr>
                                <w:rFonts w:ascii="Calibri" w:hAnsi="Calibri" w:cs="Calibri"/>
                                <w:color w:val="000000"/>
                              </w:rPr>
                              <w:t>required documents as outlined in RJC’s checklist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405FE10C" w14:textId="513894FB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Signed: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Name:</w:t>
                            </w:r>
                            <w:r w:rsidR="001D5664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D5664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D5664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D5664">
                              <w:rPr>
                                <w:rFonts w:ascii="Calibri" w:hAnsi="Calibri" w:cs="Calibri"/>
                              </w:rPr>
                              <w:tab/>
                              <w:t>Date:</w:t>
                            </w:r>
                          </w:p>
                          <w:p w14:paraId="394970C3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177B5CA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7885F520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Position: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Date:</w:t>
                            </w:r>
                          </w:p>
                          <w:p w14:paraId="4619B84C" w14:textId="77777777" w:rsidR="00830784" w:rsidRDefault="00830784" w:rsidP="000C552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D9C01" id="Text Box 3" o:spid="_x0000_s1026" style="position:absolute;margin-left:0;margin-top:1.25pt;width:484.35pt;height:124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">
                <v:textbox>
                  <w:txbxContent>
                    <w:p w14:paraId="4F692A9F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4. Declaration </w:t>
                      </w:r>
                    </w:p>
                    <w:p w14:paraId="109503FC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 declare that to the best of my knowledge and belief the information provided is complete, accurate and up to date.</w:t>
                      </w:r>
                    </w:p>
                    <w:p w14:paraId="3FC69571" w14:textId="11605C58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I confirm that I have provided all the </w:t>
                      </w:r>
                      <w:r w:rsidR="00DE2968">
                        <w:rPr>
                          <w:rFonts w:ascii="Calibri" w:hAnsi="Calibri" w:cs="Calibri"/>
                          <w:color w:val="000000"/>
                        </w:rPr>
                        <w:t>required documents as outlined in RJC’s checklist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  <w:p w14:paraId="405FE10C" w14:textId="513894FB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Signed: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Name:</w:t>
                      </w:r>
                      <w:r w:rsidR="001D5664">
                        <w:rPr>
                          <w:rFonts w:ascii="Calibri" w:hAnsi="Calibri" w:cs="Calibri"/>
                        </w:rPr>
                        <w:tab/>
                      </w:r>
                      <w:r w:rsidR="001D5664">
                        <w:rPr>
                          <w:rFonts w:ascii="Calibri" w:hAnsi="Calibri" w:cs="Calibri"/>
                        </w:rPr>
                        <w:tab/>
                      </w:r>
                      <w:r w:rsidR="001D5664">
                        <w:rPr>
                          <w:rFonts w:ascii="Calibri" w:hAnsi="Calibri" w:cs="Calibri"/>
                        </w:rPr>
                        <w:tab/>
                      </w:r>
                      <w:r w:rsidR="001D5664">
                        <w:rPr>
                          <w:rFonts w:ascii="Calibri" w:hAnsi="Calibri" w:cs="Calibri"/>
                        </w:rPr>
                        <w:tab/>
                        <w:t>Date:</w:t>
                      </w:r>
                    </w:p>
                    <w:p w14:paraId="394970C3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5177B5CA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14:paraId="7885F520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Position: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Date:</w:t>
                      </w:r>
                    </w:p>
                    <w:p w14:paraId="4619B84C" w14:textId="77777777" w:rsidR="00830784" w:rsidRDefault="00830784" w:rsidP="000C552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C584AA" w14:textId="22B6E92E" w:rsidR="00730C30" w:rsidRPr="002000F8" w:rsidRDefault="00730C30" w:rsidP="008F5C30">
      <w:pPr>
        <w:pStyle w:val="NoSpacing"/>
      </w:pPr>
    </w:p>
    <w:sectPr w:rsidR="00730C30" w:rsidRPr="002000F8" w:rsidSect="00F53F61">
      <w:footerReference w:type="default" r:id="rId13"/>
      <w:pgSz w:w="11906" w:h="16838"/>
      <w:pgMar w:top="426" w:right="1080" w:bottom="142" w:left="108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A3E5" w14:textId="77777777" w:rsidR="00C76C68" w:rsidRDefault="00C76C68" w:rsidP="00D459DB">
      <w:pPr>
        <w:spacing w:after="0" w:line="240" w:lineRule="auto"/>
      </w:pPr>
      <w:r>
        <w:separator/>
      </w:r>
    </w:p>
  </w:endnote>
  <w:endnote w:type="continuationSeparator" w:id="0">
    <w:p w14:paraId="3AE2AF3F" w14:textId="77777777" w:rsidR="00C76C68" w:rsidRDefault="00C76C68" w:rsidP="00D459DB">
      <w:pPr>
        <w:spacing w:after="0" w:line="240" w:lineRule="auto"/>
      </w:pPr>
      <w:r>
        <w:continuationSeparator/>
      </w:r>
    </w:p>
  </w:endnote>
  <w:endnote w:type="continuationNotice" w:id="1">
    <w:p w14:paraId="67890FF8" w14:textId="77777777" w:rsidR="00C76C68" w:rsidRDefault="00C76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4AC5" w14:textId="13F2A827" w:rsidR="003D02B1" w:rsidRDefault="003D02B1" w:rsidP="00115839">
    <w:pPr>
      <w:jc w:val="center"/>
      <w:rPr>
        <w:rFonts w:ascii="Arial" w:eastAsiaTheme="minorEastAsia" w:hAnsi="Arial" w:cs="Arial"/>
        <w:noProof/>
        <w:color w:val="222222"/>
        <w:sz w:val="15"/>
        <w:szCs w:val="15"/>
        <w:lang w:eastAsia="en-GB"/>
      </w:rPr>
    </w:pPr>
    <w:r>
      <w:rPr>
        <w:rFonts w:ascii="Arial" w:eastAsiaTheme="minorEastAsia" w:hAnsi="Arial" w:cs="Arial"/>
        <w:noProof/>
        <w:color w:val="222222"/>
        <w:sz w:val="15"/>
        <w:szCs w:val="15"/>
        <w:lang w:eastAsia="en-GB"/>
      </w:rPr>
      <w:t xml:space="preserve">The Responsible Jewellery Council is the trading name of the Council for Responsible Jewellery Practices Ltd, </w:t>
    </w:r>
    <w:r w:rsidR="0012102D" w:rsidRPr="0012102D">
      <w:rPr>
        <w:rFonts w:ascii="Arial" w:eastAsiaTheme="minorEastAsia" w:hAnsi="Arial" w:cs="Arial"/>
        <w:noProof/>
        <w:color w:val="222222"/>
        <w:sz w:val="15"/>
        <w:szCs w:val="15"/>
        <w:lang w:eastAsia="en-GB"/>
      </w:rPr>
      <w:t>3</w:t>
    </w:r>
    <w:r w:rsidR="0012102D" w:rsidRPr="0012102D">
      <w:rPr>
        <w:rFonts w:ascii="Arial" w:eastAsiaTheme="minorEastAsia" w:hAnsi="Arial" w:cs="Arial"/>
        <w:noProof/>
        <w:color w:val="222222"/>
        <w:sz w:val="15"/>
        <w:szCs w:val="15"/>
        <w:vertAlign w:val="superscript"/>
        <w:lang w:eastAsia="en-GB"/>
      </w:rPr>
      <w:t>rd</w:t>
    </w:r>
    <w:r w:rsidR="0012102D" w:rsidRPr="0012102D">
      <w:rPr>
        <w:rFonts w:ascii="Arial" w:eastAsiaTheme="minorEastAsia" w:hAnsi="Arial" w:cs="Arial"/>
        <w:noProof/>
        <w:color w:val="222222"/>
        <w:sz w:val="15"/>
        <w:szCs w:val="15"/>
        <w:lang w:eastAsia="en-GB"/>
      </w:rPr>
      <w:t xml:space="preserve"> Floor, Hind House, 2-3 Hind Court, London, EC4A 3DL, United Kingdom</w:t>
    </w:r>
    <w:r>
      <w:rPr>
        <w:rFonts w:ascii="Arial" w:eastAsiaTheme="minorEastAsia" w:hAnsi="Arial" w:cs="Arial"/>
        <w:noProof/>
        <w:color w:val="222222"/>
        <w:sz w:val="15"/>
        <w:szCs w:val="15"/>
        <w:lang w:eastAsia="en-GB"/>
      </w:rPr>
      <w:t>. The Council for Responsible Jewellery Practices Ltd is registered in England and Wales with company number 05449042.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E8FA" w14:textId="77777777" w:rsidR="00C76C68" w:rsidRDefault="00C76C68" w:rsidP="00D459DB">
      <w:pPr>
        <w:spacing w:after="0" w:line="240" w:lineRule="auto"/>
      </w:pPr>
      <w:r>
        <w:separator/>
      </w:r>
    </w:p>
  </w:footnote>
  <w:footnote w:type="continuationSeparator" w:id="0">
    <w:p w14:paraId="383C1786" w14:textId="77777777" w:rsidR="00C76C68" w:rsidRDefault="00C76C68" w:rsidP="00D459DB">
      <w:pPr>
        <w:spacing w:after="0" w:line="240" w:lineRule="auto"/>
      </w:pPr>
      <w:r>
        <w:continuationSeparator/>
      </w:r>
    </w:p>
  </w:footnote>
  <w:footnote w:type="continuationNotice" w:id="1">
    <w:p w14:paraId="03F962FF" w14:textId="77777777" w:rsidR="00C76C68" w:rsidRDefault="00C76C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381"/>
    <w:multiLevelType w:val="hybridMultilevel"/>
    <w:tmpl w:val="D252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B4B"/>
    <w:multiLevelType w:val="hybridMultilevel"/>
    <w:tmpl w:val="B58E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6C5A"/>
    <w:multiLevelType w:val="hybridMultilevel"/>
    <w:tmpl w:val="22C0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EAB"/>
    <w:multiLevelType w:val="hybridMultilevel"/>
    <w:tmpl w:val="A0E0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3726"/>
    <w:multiLevelType w:val="hybridMultilevel"/>
    <w:tmpl w:val="92426660"/>
    <w:lvl w:ilvl="0" w:tplc="F7B6C1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511D"/>
    <w:multiLevelType w:val="hybridMultilevel"/>
    <w:tmpl w:val="FAFC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DFF4"/>
    <w:multiLevelType w:val="hybridMultilevel"/>
    <w:tmpl w:val="C80E4DEE"/>
    <w:lvl w:ilvl="0" w:tplc="22F8F29E">
      <w:start w:val="1"/>
      <w:numFmt w:val="decimal"/>
      <w:lvlText w:val="%1."/>
      <w:lvlJc w:val="left"/>
      <w:pPr>
        <w:ind w:left="720" w:hanging="360"/>
      </w:pPr>
    </w:lvl>
    <w:lvl w:ilvl="1" w:tplc="1B7CE496">
      <w:start w:val="1"/>
      <w:numFmt w:val="lowerLetter"/>
      <w:lvlText w:val="%2."/>
      <w:lvlJc w:val="left"/>
      <w:pPr>
        <w:ind w:left="1440" w:hanging="360"/>
      </w:pPr>
    </w:lvl>
    <w:lvl w:ilvl="2" w:tplc="CBC87252">
      <w:start w:val="1"/>
      <w:numFmt w:val="lowerRoman"/>
      <w:lvlText w:val="%3."/>
      <w:lvlJc w:val="right"/>
      <w:pPr>
        <w:ind w:left="2160" w:hanging="180"/>
      </w:pPr>
    </w:lvl>
    <w:lvl w:ilvl="3" w:tplc="359C0F16">
      <w:start w:val="1"/>
      <w:numFmt w:val="decimal"/>
      <w:lvlText w:val="%4."/>
      <w:lvlJc w:val="left"/>
      <w:pPr>
        <w:ind w:left="2880" w:hanging="360"/>
      </w:pPr>
    </w:lvl>
    <w:lvl w:ilvl="4" w:tplc="005E7764">
      <w:start w:val="1"/>
      <w:numFmt w:val="lowerLetter"/>
      <w:lvlText w:val="%5."/>
      <w:lvlJc w:val="left"/>
      <w:pPr>
        <w:ind w:left="3600" w:hanging="360"/>
      </w:pPr>
    </w:lvl>
    <w:lvl w:ilvl="5" w:tplc="B2F02BEA">
      <w:start w:val="1"/>
      <w:numFmt w:val="lowerRoman"/>
      <w:lvlText w:val="%6."/>
      <w:lvlJc w:val="right"/>
      <w:pPr>
        <w:ind w:left="4320" w:hanging="180"/>
      </w:pPr>
    </w:lvl>
    <w:lvl w:ilvl="6" w:tplc="F63846A0">
      <w:start w:val="1"/>
      <w:numFmt w:val="decimal"/>
      <w:lvlText w:val="%7."/>
      <w:lvlJc w:val="left"/>
      <w:pPr>
        <w:ind w:left="5040" w:hanging="360"/>
      </w:pPr>
    </w:lvl>
    <w:lvl w:ilvl="7" w:tplc="FC54EF0E">
      <w:start w:val="1"/>
      <w:numFmt w:val="lowerLetter"/>
      <w:lvlText w:val="%8."/>
      <w:lvlJc w:val="left"/>
      <w:pPr>
        <w:ind w:left="5760" w:hanging="360"/>
      </w:pPr>
    </w:lvl>
    <w:lvl w:ilvl="8" w:tplc="9E161C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45D9"/>
    <w:multiLevelType w:val="hybridMultilevel"/>
    <w:tmpl w:val="9DA0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22B6"/>
    <w:multiLevelType w:val="hybridMultilevel"/>
    <w:tmpl w:val="CA5CBB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235B5"/>
    <w:multiLevelType w:val="hybridMultilevel"/>
    <w:tmpl w:val="39FCE5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73F89"/>
    <w:multiLevelType w:val="hybridMultilevel"/>
    <w:tmpl w:val="687A9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417CA"/>
    <w:multiLevelType w:val="hybridMultilevel"/>
    <w:tmpl w:val="880A7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F22AD"/>
    <w:multiLevelType w:val="hybridMultilevel"/>
    <w:tmpl w:val="38DE04EC"/>
    <w:lvl w:ilvl="0" w:tplc="60925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D45BD1"/>
    <w:multiLevelType w:val="hybridMultilevel"/>
    <w:tmpl w:val="7A8EF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1D3D97"/>
    <w:multiLevelType w:val="hybridMultilevel"/>
    <w:tmpl w:val="202C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07BFE"/>
    <w:multiLevelType w:val="hybridMultilevel"/>
    <w:tmpl w:val="28A8F924"/>
    <w:lvl w:ilvl="0" w:tplc="9BAC8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894901">
    <w:abstractNumId w:val="6"/>
  </w:num>
  <w:num w:numId="2" w16cid:durableId="1211845359">
    <w:abstractNumId w:val="9"/>
  </w:num>
  <w:num w:numId="3" w16cid:durableId="1169755091">
    <w:abstractNumId w:val="13"/>
  </w:num>
  <w:num w:numId="4" w16cid:durableId="737291020">
    <w:abstractNumId w:val="3"/>
  </w:num>
  <w:num w:numId="5" w16cid:durableId="288362420">
    <w:abstractNumId w:val="14"/>
  </w:num>
  <w:num w:numId="6" w16cid:durableId="1133671910">
    <w:abstractNumId w:val="7"/>
  </w:num>
  <w:num w:numId="7" w16cid:durableId="388463202">
    <w:abstractNumId w:val="5"/>
  </w:num>
  <w:num w:numId="8" w16cid:durableId="44329419">
    <w:abstractNumId w:val="12"/>
  </w:num>
  <w:num w:numId="9" w16cid:durableId="1461804128">
    <w:abstractNumId w:val="10"/>
  </w:num>
  <w:num w:numId="10" w16cid:durableId="613053981">
    <w:abstractNumId w:val="8"/>
  </w:num>
  <w:num w:numId="11" w16cid:durableId="1432699224">
    <w:abstractNumId w:val="0"/>
  </w:num>
  <w:num w:numId="12" w16cid:durableId="706444758">
    <w:abstractNumId w:val="2"/>
  </w:num>
  <w:num w:numId="13" w16cid:durableId="1959679427">
    <w:abstractNumId w:val="4"/>
  </w:num>
  <w:num w:numId="14" w16cid:durableId="1493982421">
    <w:abstractNumId w:val="11"/>
  </w:num>
  <w:num w:numId="15" w16cid:durableId="914515238">
    <w:abstractNumId w:val="15"/>
  </w:num>
  <w:num w:numId="16" w16cid:durableId="209354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0D"/>
    <w:rsid w:val="0000360F"/>
    <w:rsid w:val="000102E0"/>
    <w:rsid w:val="000119EE"/>
    <w:rsid w:val="000206D4"/>
    <w:rsid w:val="00035058"/>
    <w:rsid w:val="0003613A"/>
    <w:rsid w:val="0005227B"/>
    <w:rsid w:val="000A0F9A"/>
    <w:rsid w:val="000A16FE"/>
    <w:rsid w:val="000A347C"/>
    <w:rsid w:val="0010592E"/>
    <w:rsid w:val="00113146"/>
    <w:rsid w:val="00115839"/>
    <w:rsid w:val="0012102D"/>
    <w:rsid w:val="001237F5"/>
    <w:rsid w:val="00130B36"/>
    <w:rsid w:val="00132D14"/>
    <w:rsid w:val="00137458"/>
    <w:rsid w:val="00141F84"/>
    <w:rsid w:val="001706FE"/>
    <w:rsid w:val="00183A79"/>
    <w:rsid w:val="00183FAF"/>
    <w:rsid w:val="0018482B"/>
    <w:rsid w:val="001862B7"/>
    <w:rsid w:val="001D0E3A"/>
    <w:rsid w:val="001D5664"/>
    <w:rsid w:val="002000F8"/>
    <w:rsid w:val="002008C0"/>
    <w:rsid w:val="00200DAF"/>
    <w:rsid w:val="002103CE"/>
    <w:rsid w:val="0021170D"/>
    <w:rsid w:val="00213C61"/>
    <w:rsid w:val="00235156"/>
    <w:rsid w:val="002634DE"/>
    <w:rsid w:val="00293DD6"/>
    <w:rsid w:val="00295BB5"/>
    <w:rsid w:val="002B14E8"/>
    <w:rsid w:val="002F6802"/>
    <w:rsid w:val="00342058"/>
    <w:rsid w:val="003456E2"/>
    <w:rsid w:val="00365CCC"/>
    <w:rsid w:val="00377C10"/>
    <w:rsid w:val="00382AD3"/>
    <w:rsid w:val="0039676C"/>
    <w:rsid w:val="003B1228"/>
    <w:rsid w:val="003C4565"/>
    <w:rsid w:val="003D02B1"/>
    <w:rsid w:val="003D2E94"/>
    <w:rsid w:val="0040599E"/>
    <w:rsid w:val="0043034B"/>
    <w:rsid w:val="00461AEB"/>
    <w:rsid w:val="00466B58"/>
    <w:rsid w:val="004B4178"/>
    <w:rsid w:val="004C4655"/>
    <w:rsid w:val="004F345D"/>
    <w:rsid w:val="004F417F"/>
    <w:rsid w:val="005339EA"/>
    <w:rsid w:val="005513C9"/>
    <w:rsid w:val="0055307B"/>
    <w:rsid w:val="00554181"/>
    <w:rsid w:val="005833C5"/>
    <w:rsid w:val="005B58C1"/>
    <w:rsid w:val="005E605C"/>
    <w:rsid w:val="005F5731"/>
    <w:rsid w:val="00602039"/>
    <w:rsid w:val="006034C2"/>
    <w:rsid w:val="00607674"/>
    <w:rsid w:val="00614B78"/>
    <w:rsid w:val="00672D78"/>
    <w:rsid w:val="006770B7"/>
    <w:rsid w:val="006828B6"/>
    <w:rsid w:val="00691124"/>
    <w:rsid w:val="006D4E7F"/>
    <w:rsid w:val="00723628"/>
    <w:rsid w:val="007248BD"/>
    <w:rsid w:val="00730C30"/>
    <w:rsid w:val="00793D80"/>
    <w:rsid w:val="007B21F6"/>
    <w:rsid w:val="007D38EE"/>
    <w:rsid w:val="00816D6C"/>
    <w:rsid w:val="008254E6"/>
    <w:rsid w:val="00830784"/>
    <w:rsid w:val="008829D8"/>
    <w:rsid w:val="00892174"/>
    <w:rsid w:val="008A5382"/>
    <w:rsid w:val="008A61F7"/>
    <w:rsid w:val="008F3749"/>
    <w:rsid w:val="008F5C30"/>
    <w:rsid w:val="00954639"/>
    <w:rsid w:val="009720C7"/>
    <w:rsid w:val="009745D8"/>
    <w:rsid w:val="0097630D"/>
    <w:rsid w:val="00982AAC"/>
    <w:rsid w:val="00995509"/>
    <w:rsid w:val="009C761E"/>
    <w:rsid w:val="009E586A"/>
    <w:rsid w:val="00A0374E"/>
    <w:rsid w:val="00A22227"/>
    <w:rsid w:val="00A46948"/>
    <w:rsid w:val="00A53C38"/>
    <w:rsid w:val="00A67E5F"/>
    <w:rsid w:val="00A75FF8"/>
    <w:rsid w:val="00A8615A"/>
    <w:rsid w:val="00A93323"/>
    <w:rsid w:val="00AD04B4"/>
    <w:rsid w:val="00AD0B9F"/>
    <w:rsid w:val="00B115AB"/>
    <w:rsid w:val="00B20BFD"/>
    <w:rsid w:val="00B558BE"/>
    <w:rsid w:val="00B7095A"/>
    <w:rsid w:val="00B7784B"/>
    <w:rsid w:val="00B93005"/>
    <w:rsid w:val="00BC17E6"/>
    <w:rsid w:val="00BD4F66"/>
    <w:rsid w:val="00BF766E"/>
    <w:rsid w:val="00C06928"/>
    <w:rsid w:val="00C41A59"/>
    <w:rsid w:val="00C43109"/>
    <w:rsid w:val="00C53F09"/>
    <w:rsid w:val="00C76C68"/>
    <w:rsid w:val="00C9446C"/>
    <w:rsid w:val="00C9535A"/>
    <w:rsid w:val="00CA0C34"/>
    <w:rsid w:val="00CA7E3D"/>
    <w:rsid w:val="00CB5CE1"/>
    <w:rsid w:val="00CC730B"/>
    <w:rsid w:val="00D26B6B"/>
    <w:rsid w:val="00D459DB"/>
    <w:rsid w:val="00D50F8D"/>
    <w:rsid w:val="00D9311E"/>
    <w:rsid w:val="00DA5160"/>
    <w:rsid w:val="00DC29CA"/>
    <w:rsid w:val="00DE2968"/>
    <w:rsid w:val="00DF3BAE"/>
    <w:rsid w:val="00E04847"/>
    <w:rsid w:val="00E064EB"/>
    <w:rsid w:val="00E14D76"/>
    <w:rsid w:val="00E23D1A"/>
    <w:rsid w:val="00E33214"/>
    <w:rsid w:val="00E54CD4"/>
    <w:rsid w:val="00E9122B"/>
    <w:rsid w:val="00EA10AD"/>
    <w:rsid w:val="00EA7C33"/>
    <w:rsid w:val="00EB7BDB"/>
    <w:rsid w:val="00EC28CD"/>
    <w:rsid w:val="00F02FA6"/>
    <w:rsid w:val="00F23618"/>
    <w:rsid w:val="00F3708B"/>
    <w:rsid w:val="00F403FC"/>
    <w:rsid w:val="00F53F61"/>
    <w:rsid w:val="00F70232"/>
    <w:rsid w:val="00F71F09"/>
    <w:rsid w:val="00F928F8"/>
    <w:rsid w:val="00FC3ED1"/>
    <w:rsid w:val="00FF2373"/>
    <w:rsid w:val="01A49387"/>
    <w:rsid w:val="0592B42B"/>
    <w:rsid w:val="0915F0B3"/>
    <w:rsid w:val="10A1E2B7"/>
    <w:rsid w:val="1280C4B4"/>
    <w:rsid w:val="17351A28"/>
    <w:rsid w:val="1A4CD506"/>
    <w:rsid w:val="1B26FF91"/>
    <w:rsid w:val="1B7F998C"/>
    <w:rsid w:val="1C5EBD11"/>
    <w:rsid w:val="1E39056D"/>
    <w:rsid w:val="1F8BF237"/>
    <w:rsid w:val="25D676C6"/>
    <w:rsid w:val="25FAB911"/>
    <w:rsid w:val="29255CBD"/>
    <w:rsid w:val="2E046E93"/>
    <w:rsid w:val="2ED71BA3"/>
    <w:rsid w:val="2F871697"/>
    <w:rsid w:val="3072EC04"/>
    <w:rsid w:val="32D7DFB6"/>
    <w:rsid w:val="341A19BA"/>
    <w:rsid w:val="35465D27"/>
    <w:rsid w:val="39BEA456"/>
    <w:rsid w:val="3EF52CF3"/>
    <w:rsid w:val="4090FD54"/>
    <w:rsid w:val="4434643F"/>
    <w:rsid w:val="4543BA27"/>
    <w:rsid w:val="4623143E"/>
    <w:rsid w:val="486000F4"/>
    <w:rsid w:val="489C0F39"/>
    <w:rsid w:val="48D918A2"/>
    <w:rsid w:val="4AC88B13"/>
    <w:rsid w:val="4E1E6014"/>
    <w:rsid w:val="4E95B58D"/>
    <w:rsid w:val="4FA450A8"/>
    <w:rsid w:val="4FF19684"/>
    <w:rsid w:val="50BDB2AA"/>
    <w:rsid w:val="541AA0E1"/>
    <w:rsid w:val="558636F7"/>
    <w:rsid w:val="594ACC02"/>
    <w:rsid w:val="597E9D60"/>
    <w:rsid w:val="602C91F9"/>
    <w:rsid w:val="606A0B41"/>
    <w:rsid w:val="61E7DDAC"/>
    <w:rsid w:val="661026AD"/>
    <w:rsid w:val="67755E80"/>
    <w:rsid w:val="682BEE15"/>
    <w:rsid w:val="720991E3"/>
    <w:rsid w:val="7650F040"/>
    <w:rsid w:val="7B20C4CF"/>
    <w:rsid w:val="7CDDFFF1"/>
    <w:rsid w:val="7DC88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ED8DF"/>
  <w15:docId w15:val="{5EC899C2-3392-4174-BC16-D716A83F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0D"/>
    <w:pPr>
      <w:ind w:left="720"/>
      <w:contextualSpacing/>
    </w:pPr>
  </w:style>
  <w:style w:type="table" w:styleId="TableGrid">
    <w:name w:val="Table Grid"/>
    <w:basedOn w:val="TableNormal"/>
    <w:uiPriority w:val="59"/>
    <w:rsid w:val="00211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0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DB"/>
  </w:style>
  <w:style w:type="paragraph" w:styleId="Footer">
    <w:name w:val="footer"/>
    <w:basedOn w:val="Normal"/>
    <w:link w:val="FooterChar"/>
    <w:uiPriority w:val="99"/>
    <w:unhideWhenUsed/>
    <w:rsid w:val="00D45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DB"/>
  </w:style>
  <w:style w:type="character" w:styleId="CommentReference">
    <w:name w:val="annotation reference"/>
    <w:basedOn w:val="DefaultParagraphFont"/>
    <w:uiPriority w:val="99"/>
    <w:semiHidden/>
    <w:unhideWhenUsed/>
    <w:rsid w:val="00723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6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D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6B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responsiblejeweller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99ced-bfee-43d6-9e0a-031d47fc0b52" xsi:nil="true"/>
    <lcf76f155ced4ddcb4097134ff3c332f xmlns="8b1affdb-6f98-459f-a586-a056a9d414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394F6180E664AAB9AAB0251F7AD5C" ma:contentTypeVersion="17" ma:contentTypeDescription="Create a new document." ma:contentTypeScope="" ma:versionID="36f66c49ccaefade2d252918ef700370">
  <xsd:schema xmlns:xsd="http://www.w3.org/2001/XMLSchema" xmlns:xs="http://www.w3.org/2001/XMLSchema" xmlns:p="http://schemas.microsoft.com/office/2006/metadata/properties" xmlns:ns2="bec99ced-bfee-43d6-9e0a-031d47fc0b52" xmlns:ns3="8b1affdb-6f98-459f-a586-a056a9d4142d" targetNamespace="http://schemas.microsoft.com/office/2006/metadata/properties" ma:root="true" ma:fieldsID="312ddf0715a2babb72b8a34cc1672944" ns2:_="" ns3:_="">
    <xsd:import namespace="bec99ced-bfee-43d6-9e0a-031d47fc0b52"/>
    <xsd:import namespace="8b1affdb-6f98-459f-a586-a056a9d41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9ced-bfee-43d6-9e0a-031d47fc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03c55b-6aed-439b-b2b4-5ec519dede86}" ma:internalName="TaxCatchAll" ma:showField="CatchAllData" ma:web="bec99ced-bfee-43d6-9e0a-031d47fc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ffdb-6f98-459f-a586-a056a9d41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2c102c-a523-4923-8c93-6d3090bec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10E6-A6B0-4C02-8D34-84C57821E2EE}">
  <ds:schemaRefs>
    <ds:schemaRef ds:uri="http://schemas.microsoft.com/office/2006/metadata/properties"/>
    <ds:schemaRef ds:uri="http://schemas.microsoft.com/office/infopath/2007/PartnerControls"/>
    <ds:schemaRef ds:uri="bec99ced-bfee-43d6-9e0a-031d47fc0b52"/>
    <ds:schemaRef ds:uri="8b1affdb-6f98-459f-a586-a056a9d4142d"/>
  </ds:schemaRefs>
</ds:datastoreItem>
</file>

<file path=customXml/itemProps2.xml><?xml version="1.0" encoding="utf-8"?>
<ds:datastoreItem xmlns:ds="http://schemas.openxmlformats.org/officeDocument/2006/customXml" ds:itemID="{F4FAB247-2850-467E-A4F0-5FC859E64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7AD0E-0673-4EBA-B3B1-B9820883B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99ced-bfee-43d6-9e0a-031d47fc0b52"/>
    <ds:schemaRef ds:uri="8b1affdb-6f98-459f-a586-a056a9d41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6721F-DB6C-4530-8665-AAF06307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Chinelo</dc:creator>
  <cp:lastModifiedBy>Yagmur Masmas</cp:lastModifiedBy>
  <cp:revision>22</cp:revision>
  <cp:lastPrinted>2019-04-10T08:13:00Z</cp:lastPrinted>
  <dcterms:created xsi:type="dcterms:W3CDTF">2025-01-30T13:58:00Z</dcterms:created>
  <dcterms:modified xsi:type="dcterms:W3CDTF">2025-01-31T10:57:00Z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0x010100114394F6180E664AAB9AAB0251F7AD5C</vt:lpwstr>
  </property>
  <property fmtid="{D5CDD505-2E9C-101B-9397-08002B2CF9AE}" pid="3" name="Order">
    <vt:r8>15900</vt:r8>
  </property>
  <property fmtid="{D5CDD505-2E9C-101B-9397-08002B2CF9AE}" pid="4" name="MediaServiceImageTags">
    <vt:lpwstr/>
  </property>
</Properties>
</file>